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C1629" w:rsidRDefault="0006363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  <w:bookmarkStart w:id="0" w:name="_GoBack"/>
      <w:r w:rsidRPr="00AF18A1">
        <w:rPr>
          <w:rFonts w:ascii="Times New Roman" w:eastAsia="Arial Unicode MS" w:hAnsi="Times New Roman" w:cs="Times New Roman"/>
          <w:sz w:val="28"/>
          <w:szCs w:val="28"/>
          <w:u w:val="single"/>
          <w:lang w:val="be-BY" w:eastAsia="ru-RU"/>
        </w:rPr>
        <w:t>14.09.2018</w:t>
      </w: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 xml:space="preserve">№ </w:t>
      </w:r>
      <w:r w:rsidRPr="00063637">
        <w:rPr>
          <w:rFonts w:ascii="Times New Roman" w:eastAsia="Arial Unicode MS" w:hAnsi="Times New Roman" w:cs="Times New Roman"/>
          <w:sz w:val="28"/>
          <w:szCs w:val="28"/>
          <w:u w:val="single"/>
          <w:lang w:val="be-BY" w:eastAsia="ru-RU"/>
        </w:rPr>
        <w:t>634-нму “С”</w:t>
      </w:r>
    </w:p>
    <w:p w:rsidR="00FC1629" w:rsidRP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41585B">
      <w:pPr>
        <w:keepNext/>
        <w:spacing w:after="0" w:line="216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41585B">
      <w:pPr>
        <w:snapToGri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Default="00FC1629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41585B" w:rsidRPr="00FC1629" w:rsidRDefault="0041585B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FC1629" w:rsidRDefault="00B965B6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B965B6" w:rsidRDefault="00B965B6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2002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</w:t>
      </w:r>
      <w:r w:rsidR="005C44BB">
        <w:rPr>
          <w:rFonts w:ascii="Times New Roman" w:eastAsia="Times New Roman" w:hAnsi="Times New Roman" w:cs="Times New Roman"/>
          <w:sz w:val="28"/>
          <w:szCs w:val="28"/>
        </w:rPr>
        <w:t xml:space="preserve">формы получения высшего образования </w:t>
      </w:r>
      <w:r w:rsidRPr="00B965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64F54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ности 1-24 01 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C44BB" w:rsidRPr="005C4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«Правоведение»</w:t>
      </w:r>
    </w:p>
    <w:p w:rsidR="00B053CA" w:rsidRDefault="00B053CA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181CCB" w:rsidRPr="00FC1629" w:rsidRDefault="00181CCB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Pr="00FC1629" w:rsidRDefault="000F1467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0F1467" w:rsidRDefault="000F1467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85B" w:rsidRPr="00483FE4" w:rsidRDefault="0041585B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учебную </w:t>
      </w:r>
      <w:r w:rsidR="00482002">
        <w:rPr>
          <w:rFonts w:ascii="Times New Roman" w:eastAsia="Times New Roman" w:hAnsi="Times New Roman"/>
          <w:sz w:val="28"/>
          <w:szCs w:val="28"/>
        </w:rPr>
        <w:t>ознакомительную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482002">
        <w:rPr>
          <w:rFonts w:ascii="Times New Roman" w:eastAsia="Times New Roman" w:hAnsi="Times New Roman"/>
          <w:sz w:val="28"/>
          <w:szCs w:val="28"/>
          <w:lang w:eastAsia="ru-RU"/>
        </w:rPr>
        <w:t xml:space="preserve">тов 3 курса заочной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B84F82"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специальности </w:t>
      </w:r>
      <w:r w:rsidR="00B84F82" w:rsidRPr="00B84F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84F82">
        <w:rPr>
          <w:rFonts w:ascii="Times New Roman" w:eastAsia="Times New Roman" w:hAnsi="Times New Roman"/>
          <w:sz w:val="28"/>
          <w:szCs w:val="28"/>
          <w:lang w:eastAsia="ru-RU"/>
        </w:rPr>
        <w:t>1-24 01 02</w:t>
      </w:r>
      <w:r w:rsidR="00B84F8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17.09.2018 по 13.10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Default="000C6A0B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практики и назначить </w:t>
      </w:r>
      <w:proofErr w:type="gramStart"/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4158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B84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spellEnd"/>
      <w:proofErr w:type="gramEnd"/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C6A0B" w:rsidRDefault="000C6A0B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ознакомительную практику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Никифоровой Т.Н., студентки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курса заочной формы получения высшего образования I ступени специальности 1-24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«Правоведение»</w:t>
      </w:r>
      <w:r w:rsidR="00415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25.09.2018 по 20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инди-видуальному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A0B" w:rsidRDefault="000C6A0B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прокуратуру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Гродненской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A0B" w:rsidRPr="000C6A0B" w:rsidRDefault="000C6A0B" w:rsidP="0041585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proofErr w:type="gramStart"/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практикой от кафедры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препода-вателя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гражданского права и про</w:t>
      </w:r>
      <w:r w:rsidRPr="000C6A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</w:t>
      </w:r>
      <w:r w:rsidRPr="000C6A0B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proofErr w:type="gramEnd"/>
    </w:p>
    <w:p w:rsidR="00FC1629" w:rsidRPr="00483FE4" w:rsidRDefault="00FC1629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Pr="00F6160D">
        <w:t xml:space="preserve"> </w:t>
      </w:r>
      <w:proofErr w:type="gramStart"/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629" w:rsidRPr="00483FE4" w:rsidRDefault="00FC1629" w:rsidP="0041585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0F1467" w:rsidRDefault="00B84F82" w:rsidP="0041585B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Руководителям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BB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зачет </w:t>
      </w:r>
      <w:r w:rsidR="002B228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053CA" w:rsidRPr="00B84F8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0F1467" w:rsidRPr="00B84F8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</w:p>
    <w:p w:rsidR="000F1467" w:rsidRPr="00483FE4" w:rsidRDefault="00FC1629" w:rsidP="0041585B">
      <w:pPr>
        <w:tabs>
          <w:tab w:val="left" w:pos="-184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0F1467" w:rsidRDefault="000F1467" w:rsidP="0041585B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FC1629" w:rsidRDefault="00FC1629" w:rsidP="0041585B">
      <w:pPr>
        <w:tabs>
          <w:tab w:val="left" w:pos="142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3852CB" w:rsidRDefault="003852CB" w:rsidP="0041585B">
      <w:pPr>
        <w:tabs>
          <w:tab w:val="left" w:pos="142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F1467" w:rsidRDefault="000F1467" w:rsidP="0041585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2018 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Т.О.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Н.П.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С.Е.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F9D" w:rsidRDefault="00DF0F9D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F9D" w:rsidRDefault="00DF0F9D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F9D" w:rsidRDefault="00DF0F9D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3E454E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F1467" w:rsidRPr="009935AA" w:rsidRDefault="00B1696D" w:rsidP="00AA055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0F146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1467" w:rsidRPr="009935AA" w:rsidRDefault="000F1467" w:rsidP="00AA055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F1467" w:rsidRPr="009935AA" w:rsidRDefault="00B1696D" w:rsidP="00AA055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8</w:t>
      </w:r>
      <w:r w:rsidR="000F146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835"/>
        <w:gridCol w:w="4536"/>
        <w:gridCol w:w="2268"/>
      </w:tblGrid>
      <w:tr w:rsidR="000F1467" w:rsidRPr="009935AA" w:rsidTr="00AA055F">
        <w:trPr>
          <w:trHeight w:val="20"/>
        </w:trPr>
        <w:tc>
          <w:tcPr>
            <w:tcW w:w="534" w:type="dxa"/>
          </w:tcPr>
          <w:p w:rsidR="000F1467" w:rsidRPr="009935AA" w:rsidRDefault="000F1467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F1467" w:rsidRPr="009935AA" w:rsidRDefault="000F1467" w:rsidP="00AA055F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0F1467" w:rsidRPr="009935AA" w:rsidRDefault="000F1467" w:rsidP="00AA055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536" w:type="dxa"/>
          </w:tcPr>
          <w:p w:rsidR="000F1467" w:rsidRPr="009935AA" w:rsidRDefault="000F1467" w:rsidP="00AA055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0F1467" w:rsidRPr="009935AA" w:rsidRDefault="000F1467" w:rsidP="00AA05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268" w:type="dxa"/>
            <w:vMerge w:val="restart"/>
          </w:tcPr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3E454E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Александра Викторовна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Злата Ивановна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охраны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(г. Гродно) отдел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Войтукевич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Государственного комитета судебных экспертиз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Войшель</w:t>
            </w:r>
            <w:proofErr w:type="spellEnd"/>
            <w:r w:rsidRPr="004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4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ЭкспрессЕвроТранс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Гирис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Озёры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Гродненского района»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Беллакт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482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482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482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олковыск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Мария Вячеславовна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 Азот»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Дептула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Змитрукевич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Лидахлебопродукт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Колесень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Гродненский областной клинический центр «Фтизиатрия»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4536" w:type="dxa"/>
          </w:tcPr>
          <w:p w:rsidR="00181CCB" w:rsidRPr="005500D7" w:rsidRDefault="005500D7" w:rsidP="0029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« Торговый дом </w:t>
            </w:r>
            <w:r w:rsidR="0029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мелочей»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ГУКПП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Гродноводоканал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Манукина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Беллакт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олковыск</w:t>
            </w:r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E50ABB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Марина Викторовна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«Василишки»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4536" w:type="dxa"/>
          </w:tcPr>
          <w:p w:rsidR="00181CCB" w:rsidRPr="00482002" w:rsidRDefault="004E427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Слонимгаз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181CCB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="00181CCB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РГС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Пошвенчук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Каюма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Рубель Дмитрий Валерьевич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Войсковая часть </w:t>
            </w:r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2034AF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Скерсь</w:t>
            </w:r>
            <w:proofErr w:type="spellEnd"/>
            <w:r w:rsidRPr="0020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4536" w:type="dxa"/>
          </w:tcPr>
          <w:p w:rsidR="00181CCB" w:rsidRPr="00482002" w:rsidRDefault="004E427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ДУП</w:t>
            </w:r>
            <w:r w:rsidR="00181CCB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«Санаторий «Неман-72»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Анастасия Сергеевна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Таможенный пост «Волковыск»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9935AA" w:rsidTr="00AA055F">
        <w:trPr>
          <w:trHeight w:val="20"/>
        </w:trPr>
        <w:tc>
          <w:tcPr>
            <w:tcW w:w="534" w:type="dxa"/>
          </w:tcPr>
          <w:p w:rsidR="00181CCB" w:rsidRPr="009935AA" w:rsidRDefault="00181CCB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181CCB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Хомко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Викторовна</w:t>
            </w:r>
          </w:p>
        </w:tc>
        <w:tc>
          <w:tcPr>
            <w:tcW w:w="4536" w:type="dxa"/>
          </w:tcPr>
          <w:p w:rsidR="00181CCB" w:rsidRPr="00482002" w:rsidRDefault="00181CCB" w:rsidP="00AA055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2268" w:type="dxa"/>
            <w:vMerge/>
          </w:tcPr>
          <w:p w:rsidR="00181CCB" w:rsidRPr="003E454E" w:rsidRDefault="00181CCB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Екатерина Сергеевна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</w:t>
            </w:r>
            <w:proofErr w:type="gram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Следственного</w:t>
            </w:r>
            <w:proofErr w:type="gramEnd"/>
          </w:p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268" w:type="dxa"/>
            <w:vMerge w:val="restart"/>
          </w:tcPr>
          <w:p w:rsidR="00BB5AE6" w:rsidRPr="00BB5AE6" w:rsidRDefault="00BB5AE6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181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181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181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Наталья Николаевна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Волковысский РОСК</w:t>
            </w:r>
          </w:p>
        </w:tc>
        <w:tc>
          <w:tcPr>
            <w:tcW w:w="2268" w:type="dxa"/>
            <w:vMerge/>
          </w:tcPr>
          <w:p w:rsidR="00BB5AE6" w:rsidRPr="003E454E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Вичис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Эдгар Витольдович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«Кузница здоровья»</w:t>
            </w:r>
          </w:p>
        </w:tc>
        <w:tc>
          <w:tcPr>
            <w:tcW w:w="2268" w:type="dxa"/>
            <w:vMerge/>
          </w:tcPr>
          <w:p w:rsidR="00BB5AE6" w:rsidRPr="003E454E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90A69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Домащук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4536" w:type="dxa"/>
          </w:tcPr>
          <w:p w:rsidR="00BB5AE6" w:rsidRPr="00691133" w:rsidRDefault="00691133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ТрансКомпани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3E454E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A69" w:rsidRPr="009935AA" w:rsidTr="00AA055F">
        <w:trPr>
          <w:trHeight w:val="20"/>
        </w:trPr>
        <w:tc>
          <w:tcPr>
            <w:tcW w:w="534" w:type="dxa"/>
          </w:tcPr>
          <w:p w:rsidR="00F90A69" w:rsidRPr="009935AA" w:rsidRDefault="00F90A69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90A69" w:rsidRPr="00334073" w:rsidRDefault="00F90A69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Лина Ивановна</w:t>
            </w:r>
          </w:p>
        </w:tc>
        <w:tc>
          <w:tcPr>
            <w:tcW w:w="4536" w:type="dxa"/>
          </w:tcPr>
          <w:p w:rsidR="00F90A69" w:rsidRPr="00482002" w:rsidRDefault="004E427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«Обухово-сервис»</w:t>
            </w:r>
          </w:p>
        </w:tc>
        <w:tc>
          <w:tcPr>
            <w:tcW w:w="2268" w:type="dxa"/>
            <w:vMerge/>
          </w:tcPr>
          <w:p w:rsidR="00F90A69" w:rsidRPr="003E454E" w:rsidRDefault="00F90A69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Ирина Александровна</w:t>
            </w:r>
          </w:p>
        </w:tc>
        <w:tc>
          <w:tcPr>
            <w:tcW w:w="4536" w:type="dxa"/>
          </w:tcPr>
          <w:p w:rsidR="00BB5AE6" w:rsidRPr="00482002" w:rsidRDefault="00F90A69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«СЛУЦКАЯ НИВА»</w:t>
            </w:r>
          </w:p>
        </w:tc>
        <w:tc>
          <w:tcPr>
            <w:tcW w:w="2268" w:type="dxa"/>
            <w:vMerge/>
          </w:tcPr>
          <w:p w:rsidR="00BB5AE6" w:rsidRPr="003E454E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Зубцова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Петровна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Облторгснаб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огилёв</w:t>
            </w:r>
            <w:proofErr w:type="spellEnd"/>
          </w:p>
        </w:tc>
        <w:tc>
          <w:tcPr>
            <w:tcW w:w="2268" w:type="dxa"/>
            <w:vMerge/>
          </w:tcPr>
          <w:p w:rsidR="00BB5AE6" w:rsidRPr="003E454E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«Радиоволна»</w:t>
            </w:r>
          </w:p>
        </w:tc>
        <w:tc>
          <w:tcPr>
            <w:tcW w:w="2268" w:type="dxa"/>
            <w:vMerge/>
          </w:tcPr>
          <w:p w:rsidR="00BB5AE6" w:rsidRPr="003E454E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Виолетта Евгеньевна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Волковысского райисполкома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 Виктория Викторовна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«Щорсы»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 Денис Валерьевич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Ленец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Петровна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Лепешко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«Щорсы»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Леута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Антонович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КПУП «Волковысская сельхозтехника»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Малышко Елизавета Евгеньевна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</w:t>
            </w:r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инистрации Ленинского района </w:t>
            </w:r>
            <w:proofErr w:type="spellStart"/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Мартинчик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«Гродненский государственный медицинский колледж»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Паранюк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Владимировна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Игорь Александрович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Гродненский городской комитет </w:t>
            </w:r>
            <w:proofErr w:type="spellStart"/>
            <w:proofErr w:type="gram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 «Белорусский республиканский союз молодёжи»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Русакевич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Валерьевна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УльтеграМаркет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Скиба Евгений Сергеевич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Гродненский городской комитет </w:t>
            </w:r>
            <w:proofErr w:type="spellStart"/>
            <w:proofErr w:type="gram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 «Белорусский республиканский союз молодёжи»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Полина Сергеевна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«Бюро экспорта»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Ходарович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E6" w:rsidRPr="009935AA" w:rsidTr="00AA055F">
        <w:trPr>
          <w:trHeight w:val="20"/>
        </w:trPr>
        <w:tc>
          <w:tcPr>
            <w:tcW w:w="534" w:type="dxa"/>
          </w:tcPr>
          <w:p w:rsidR="00BB5AE6" w:rsidRPr="009935AA" w:rsidRDefault="00BB5AE6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5AE6" w:rsidRPr="00334073" w:rsidRDefault="00BB5AE6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Яконюк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Сергеевна</w:t>
            </w:r>
          </w:p>
        </w:tc>
        <w:tc>
          <w:tcPr>
            <w:tcW w:w="4536" w:type="dxa"/>
          </w:tcPr>
          <w:p w:rsidR="00BB5AE6" w:rsidRPr="00482002" w:rsidRDefault="00BB5AE6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Жабинковский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2268" w:type="dxa"/>
            <w:vMerge/>
          </w:tcPr>
          <w:p w:rsidR="00BB5AE6" w:rsidRPr="009935AA" w:rsidRDefault="00BB5AE6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334073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Алекберзаде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Ниджат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</w:t>
            </w:r>
            <w:proofErr w:type="spellEnd"/>
            <w:proofErr w:type="gram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  <w:tc>
          <w:tcPr>
            <w:tcW w:w="4536" w:type="dxa"/>
          </w:tcPr>
          <w:p w:rsidR="00482002" w:rsidRPr="00482002" w:rsidRDefault="004E427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Сабунчинского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482002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г. Баку</w:t>
            </w:r>
          </w:p>
        </w:tc>
        <w:tc>
          <w:tcPr>
            <w:tcW w:w="2268" w:type="dxa"/>
            <w:vMerge w:val="restart"/>
          </w:tcPr>
          <w:p w:rsidR="00482002" w:rsidRDefault="00BB5AE6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181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</w:t>
            </w:r>
            <w:proofErr w:type="spellEnd"/>
            <w:r w:rsidR="00181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права и про</w:t>
            </w:r>
            <w:r w:rsidR="00181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</w:p>
          <w:p w:rsidR="00181CCB" w:rsidRDefault="00181CCB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55F" w:rsidRDefault="00AA055F" w:rsidP="00AA055F">
            <w:pPr>
              <w:spacing w:after="0" w:line="21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CB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CB" w:rsidRPr="009935AA" w:rsidRDefault="00181CCB" w:rsidP="00AA05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Везгорт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334073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Герасимчик</w:t>
            </w:r>
            <w:proofErr w:type="spellEnd"/>
            <w:r w:rsidRPr="0033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Петровна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ИМНС Октябрьского района</w:t>
            </w:r>
          </w:p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334073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Горельчонок</w:t>
            </w:r>
            <w:proofErr w:type="spellEnd"/>
            <w:r w:rsidRPr="00C9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C9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УСК Республики Беларусь по </w:t>
            </w: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Гродненской области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Друц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Эдуардович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Дубинецкая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ордена Знак Почёта ССРЗ»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Карнилович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Евгеньевна</w:t>
            </w:r>
          </w:p>
        </w:tc>
        <w:tc>
          <w:tcPr>
            <w:tcW w:w="4536" w:type="dxa"/>
          </w:tcPr>
          <w:p w:rsidR="00482002" w:rsidRPr="00482002" w:rsidRDefault="004E427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«Автобусный парк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="00482002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Гроднооблавтотранс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2034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Алёна Леонидовна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идеологической работы, культуры и по делам молодёжи 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Юлия Владимировна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«Василишки»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Пецкель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Щучинское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27B">
              <w:rPr>
                <w:rFonts w:ascii="Times New Roman" w:eastAsia="Times New Roman" w:hAnsi="Times New Roman" w:cs="Times New Roman"/>
                <w:sz w:val="24"/>
                <w:szCs w:val="24"/>
              </w:rPr>
              <w:t>РУП ЖКХ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Рабцевич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Анжэлика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ГУЗ «Гродненская областная станция скорой медицинской помощи»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Радиончик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профессионально-технический колледж лёгкой промышленности»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Рогацевич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РОСК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Самуйлик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Сапугальцева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Владимировна</w:t>
            </w:r>
          </w:p>
        </w:tc>
        <w:tc>
          <w:tcPr>
            <w:tcW w:w="4536" w:type="dxa"/>
          </w:tcPr>
          <w:p w:rsidR="00482002" w:rsidRPr="00482002" w:rsidRDefault="0049704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r w:rsidRPr="0049704B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молочно-консервный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Мостовского райисполкома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Анжела Владимировна</w:t>
            </w:r>
          </w:p>
        </w:tc>
        <w:tc>
          <w:tcPr>
            <w:tcW w:w="4536" w:type="dxa"/>
          </w:tcPr>
          <w:p w:rsidR="004E427B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образования, спорта и туризма администрации Ленинского района </w:t>
            </w:r>
          </w:p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Троцкий Артем Степанович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Факадей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Витальевна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Хоммыев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Керимберди</w:t>
            </w:r>
            <w:proofErr w:type="spellEnd"/>
          </w:p>
        </w:tc>
        <w:tc>
          <w:tcPr>
            <w:tcW w:w="4536" w:type="dxa"/>
          </w:tcPr>
          <w:p w:rsidR="00482002" w:rsidRPr="00482002" w:rsidRDefault="00F90A69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Марыйского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Хуммаева</w:t>
            </w:r>
            <w:proofErr w:type="spellEnd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Айнабат</w:t>
            </w:r>
            <w:proofErr w:type="spellEnd"/>
          </w:p>
        </w:tc>
        <w:tc>
          <w:tcPr>
            <w:tcW w:w="4536" w:type="dxa"/>
          </w:tcPr>
          <w:p w:rsidR="00482002" w:rsidRPr="00482002" w:rsidRDefault="004E427B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="00482002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82002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Пайхаслы</w:t>
            </w:r>
            <w:proofErr w:type="spellEnd"/>
            <w:r w:rsidR="00482002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002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чозгут</w:t>
            </w:r>
            <w:proofErr w:type="spellEnd"/>
            <w:r w:rsidR="00482002"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Алла Сергеевна</w:t>
            </w:r>
          </w:p>
        </w:tc>
        <w:tc>
          <w:tcPr>
            <w:tcW w:w="4536" w:type="dxa"/>
          </w:tcPr>
          <w:p w:rsidR="004E427B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Ленинского района </w:t>
            </w:r>
          </w:p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002" w:rsidRPr="009935AA" w:rsidTr="00AA055F">
        <w:trPr>
          <w:trHeight w:val="20"/>
        </w:trPr>
        <w:tc>
          <w:tcPr>
            <w:tcW w:w="534" w:type="dxa"/>
          </w:tcPr>
          <w:p w:rsidR="00482002" w:rsidRPr="009935AA" w:rsidRDefault="00482002" w:rsidP="00AA055F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2002" w:rsidRPr="00E723AF" w:rsidRDefault="00482002" w:rsidP="00AA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Юревич Андрей Юрьевич</w:t>
            </w:r>
          </w:p>
        </w:tc>
        <w:tc>
          <w:tcPr>
            <w:tcW w:w="4536" w:type="dxa"/>
          </w:tcPr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</w:t>
            </w:r>
          </w:p>
          <w:p w:rsidR="00482002" w:rsidRPr="00482002" w:rsidRDefault="00482002" w:rsidP="00A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02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68" w:type="dxa"/>
            <w:vMerge/>
          </w:tcPr>
          <w:p w:rsidR="00482002" w:rsidRPr="009935AA" w:rsidRDefault="00482002" w:rsidP="00AA055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90A69" w:rsidRDefault="00F90A6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A055F" w:rsidRDefault="00AA055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lastRenderedPageBreak/>
        <w:t>Список на рассылку приказа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юридического факультета»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1F044F">
        <w:rPr>
          <w:rFonts w:ascii="Times New Roman" w:eastAsia="Calibri" w:hAnsi="Times New Roman" w:cs="Times New Roman"/>
          <w:sz w:val="28"/>
          <w:szCs w:val="28"/>
        </w:rPr>
        <w:t>Чебуранова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  С.Е. –  декан юридического факультета;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1F044F">
        <w:rPr>
          <w:rFonts w:ascii="Times New Roman" w:eastAsia="Calibri" w:hAnsi="Times New Roman" w:cs="Times New Roman"/>
          <w:sz w:val="28"/>
          <w:szCs w:val="28"/>
        </w:rPr>
        <w:t>Стромская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  И.В.  – методист высшей категории учебного отдела УМУ.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1F044F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0A1A2E" w:rsidRDefault="000A1A2E"/>
    <w:sectPr w:rsidR="000A1A2E" w:rsidSect="005C44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63637"/>
    <w:rsid w:val="000A1A2E"/>
    <w:rsid w:val="000C6A0B"/>
    <w:rsid w:val="000F1467"/>
    <w:rsid w:val="00116A8E"/>
    <w:rsid w:val="00181CCB"/>
    <w:rsid w:val="001F044F"/>
    <w:rsid w:val="00297B15"/>
    <w:rsid w:val="002B2283"/>
    <w:rsid w:val="003852CB"/>
    <w:rsid w:val="003C4751"/>
    <w:rsid w:val="003E454E"/>
    <w:rsid w:val="0041585B"/>
    <w:rsid w:val="00482002"/>
    <w:rsid w:val="0049704B"/>
    <w:rsid w:val="004E427B"/>
    <w:rsid w:val="005500D7"/>
    <w:rsid w:val="00592293"/>
    <w:rsid w:val="005C44BB"/>
    <w:rsid w:val="00691133"/>
    <w:rsid w:val="006A6C53"/>
    <w:rsid w:val="00704A2A"/>
    <w:rsid w:val="00764F54"/>
    <w:rsid w:val="0076750F"/>
    <w:rsid w:val="009D2722"/>
    <w:rsid w:val="00A463A8"/>
    <w:rsid w:val="00AA055F"/>
    <w:rsid w:val="00AF18A1"/>
    <w:rsid w:val="00B053CA"/>
    <w:rsid w:val="00B1696D"/>
    <w:rsid w:val="00B33AAF"/>
    <w:rsid w:val="00B84F82"/>
    <w:rsid w:val="00B965B6"/>
    <w:rsid w:val="00BB5AE6"/>
    <w:rsid w:val="00DF0F9D"/>
    <w:rsid w:val="00E30799"/>
    <w:rsid w:val="00E83F2A"/>
    <w:rsid w:val="00F90A69"/>
    <w:rsid w:val="00FB022E"/>
    <w:rsid w:val="00FC1629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7</cp:revision>
  <cp:lastPrinted>2018-09-13T11:55:00Z</cp:lastPrinted>
  <dcterms:created xsi:type="dcterms:W3CDTF">2018-09-13T08:50:00Z</dcterms:created>
  <dcterms:modified xsi:type="dcterms:W3CDTF">2018-09-27T10:41:00Z</dcterms:modified>
</cp:coreProperties>
</file>