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89B" w:rsidRDefault="00472B19">
      <w:r>
        <w:rPr>
          <w:noProof/>
        </w:rPr>
        <w:drawing>
          <wp:anchor distT="0" distB="0" distL="6400800" distR="6400800" simplePos="0" relativeHeight="251659264" behindDoc="0" locked="0" layoutInCell="0" allowOverlap="1" wp14:anchorId="00B70905" wp14:editId="08E1AB1C">
            <wp:simplePos x="0" y="0"/>
            <wp:positionH relativeFrom="margin">
              <wp:posOffset>-653415</wp:posOffset>
            </wp:positionH>
            <wp:positionV relativeFrom="paragraph">
              <wp:posOffset>-293370</wp:posOffset>
            </wp:positionV>
            <wp:extent cx="7040880" cy="10058400"/>
            <wp:effectExtent l="0" t="0" r="762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0880" cy="1005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2B19" w:rsidRDefault="00472B19">
      <w:bookmarkStart w:id="0" w:name="_GoBack"/>
      <w:r>
        <w:rPr>
          <w:noProof/>
        </w:rPr>
        <w:lastRenderedPageBreak/>
        <w:drawing>
          <wp:anchor distT="0" distB="0" distL="6400800" distR="6400800" simplePos="0" relativeHeight="251661312" behindDoc="0" locked="0" layoutInCell="0" allowOverlap="1" wp14:anchorId="347714A0" wp14:editId="575F10C5">
            <wp:simplePos x="0" y="0"/>
            <wp:positionH relativeFrom="margin">
              <wp:posOffset>-223520</wp:posOffset>
            </wp:positionH>
            <wp:positionV relativeFrom="paragraph">
              <wp:posOffset>-476250</wp:posOffset>
            </wp:positionV>
            <wp:extent cx="6858000" cy="7589520"/>
            <wp:effectExtent l="0" t="0" r="0" b="0"/>
            <wp:wrapSquare wrapText="bothSides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0" cy="7589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472B19" w:rsidRDefault="00472B19"/>
    <w:p w:rsidR="00472B19" w:rsidRDefault="00472B19"/>
    <w:p w:rsidR="00472B19" w:rsidRDefault="00472B19"/>
    <w:p w:rsidR="00472B19" w:rsidRDefault="00472B19"/>
    <w:sectPr w:rsidR="00472B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B19"/>
    <w:rsid w:val="00472B19"/>
    <w:rsid w:val="00A25331"/>
    <w:rsid w:val="00B75DAC"/>
    <w:rsid w:val="00CB7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ОСТРОВСКАЯ ИННА ВЯЧЕСЛАВОВНА</dc:creator>
  <cp:lastModifiedBy>ОСТРОВСКАЯ ИННА ВЯЧЕСЛАВОВНА</cp:lastModifiedBy>
  <cp:revision>2</cp:revision>
  <dcterms:created xsi:type="dcterms:W3CDTF">2016-09-15T08:11:00Z</dcterms:created>
  <dcterms:modified xsi:type="dcterms:W3CDTF">2016-09-15T08:19:00Z</dcterms:modified>
</cp:coreProperties>
</file>